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950294" w:rsidP="00A87176">
      <w:pPr>
        <w:pStyle w:val="Heading1"/>
        <w:jc w:val="center"/>
      </w:pPr>
      <w:r>
        <w:t>Mindfulness</w:t>
      </w:r>
      <w:r w:rsidR="00EB3A0D">
        <w:t xml:space="preserve"> </w:t>
      </w:r>
      <w:r w:rsidR="003E662E">
        <w:t>Critical</w:t>
      </w:r>
      <w:r w:rsidR="00EB3A0D">
        <w:t xml:space="preserve"> Question</w:t>
      </w:r>
      <w:r w:rsidR="003E662E">
        <w:t xml:space="preserve"> Planner</w:t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950294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950294">
        <w:rPr>
          <w:rFonts w:ascii="Arial" w:hAnsi="Arial" w:cs="Arial"/>
          <w:color w:val="000000"/>
          <w:sz w:val="28"/>
          <w:szCs w:val="18"/>
          <w:shd w:val="clear" w:color="auto" w:fill="FFFFFF"/>
        </w:rPr>
        <w:t>Would the world’s problems be solved if we were all more mindful</w:t>
      </w:r>
      <w:r w:rsidR="00A76F91" w:rsidRPr="00A76F91">
        <w:rPr>
          <w:rFonts w:ascii="Arial" w:hAnsi="Arial" w:cs="Arial"/>
          <w:color w:val="000000"/>
          <w:sz w:val="28"/>
          <w:szCs w:val="18"/>
          <w:shd w:val="clear" w:color="auto" w:fill="FFFFFF"/>
        </w:rPr>
        <w:t>?”</w:t>
      </w:r>
    </w:p>
    <w:p w:rsidR="00EB3A0D" w:rsidRDefault="00950294" w:rsidP="00950294">
      <w:pPr>
        <w:rPr>
          <w:b/>
          <w:bCs/>
          <w:sz w:val="28"/>
          <w:szCs w:val="28"/>
        </w:rPr>
      </w:pPr>
      <w:r w:rsidRPr="0095029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Consider your experiences this week along with the key issues that you believe are affecting the wellbeing of our world</w:t>
      </w:r>
      <w: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[choose </w:t>
      </w:r>
      <w:r w:rsidR="003E662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2-</w:t>
      </w:r>
      <w: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3]</w:t>
      </w:r>
      <w:r w:rsidRPr="00950294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. What could possibly fix these problems? Is mindfulness the answer? Or do we need to do more?</w:t>
      </w:r>
      <w:r w:rsidRPr="009502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EB3A0D">
        <w:rPr>
          <w:b/>
          <w:bCs/>
          <w:sz w:val="28"/>
          <w:szCs w:val="28"/>
        </w:rPr>
        <w:t>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5244"/>
      </w:tblGrid>
      <w:tr w:rsidR="003224BF" w:rsidTr="00E67C11">
        <w:tc>
          <w:tcPr>
            <w:tcW w:w="5070" w:type="dxa"/>
          </w:tcPr>
          <w:p w:rsidR="00EB3A0D" w:rsidRDefault="00EB3A0D" w:rsidP="00950294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950294">
              <w:t>Mindfulness</w:t>
            </w:r>
            <w:r>
              <w:t>” means…</w:t>
            </w:r>
          </w:p>
        </w:tc>
        <w:tc>
          <w:tcPr>
            <w:tcW w:w="5244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3E662E">
            <w:r>
              <w:t>***</w:t>
            </w:r>
            <w:r w:rsidR="003E662E">
              <w:t xml:space="preserve">You can use definitions from the week 8 page of the wiki </w:t>
            </w:r>
            <w:proofErr w:type="gramStart"/>
            <w:r w:rsidR="003E662E">
              <w:t>or  your</w:t>
            </w:r>
            <w:proofErr w:type="gramEnd"/>
            <w:r w:rsidR="003E662E">
              <w:t xml:space="preserve"> own understanding. </w:t>
            </w:r>
            <w:r>
              <w:t>***</w:t>
            </w:r>
          </w:p>
        </w:tc>
      </w:tr>
      <w:tr w:rsidR="003224BF" w:rsidTr="00E67C11">
        <w:tc>
          <w:tcPr>
            <w:tcW w:w="5070" w:type="dxa"/>
            <w:vMerge w:val="restart"/>
          </w:tcPr>
          <w:p w:rsidR="004A0754" w:rsidRDefault="00846DC2" w:rsidP="00950294">
            <w:r>
              <w:rPr>
                <w:b/>
              </w:rPr>
              <w:t xml:space="preserve">State whether you believe </w:t>
            </w:r>
            <w:r w:rsidR="00950294">
              <w:rPr>
                <w:b/>
              </w:rPr>
              <w:t>mindfulness is capable of fixing the world’s problems or not</w:t>
            </w:r>
            <w:r>
              <w:rPr>
                <w:b/>
              </w:rPr>
              <w:t>.</w:t>
            </w:r>
          </w:p>
          <w:p w:rsidR="004A0754" w:rsidRDefault="004A0754" w:rsidP="000112DD"/>
          <w:p w:rsidR="00EB3A0D" w:rsidRDefault="00EB3A0D" w:rsidP="00A87176">
            <w:r>
              <w:t xml:space="preserve">What are </w:t>
            </w:r>
            <w:r w:rsidR="00A87176">
              <w:t>the three greatest challenges currently faced by the world</w:t>
            </w:r>
            <w:r>
              <w:t>?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</w:t>
            </w:r>
            <w:r w:rsidR="00A76F91">
              <w:rPr>
                <w:i/>
              </w:rPr>
              <w:t>xamples</w:t>
            </w:r>
            <w:r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Pr="000050F9">
              <w:rPr>
                <w:i/>
              </w:rPr>
              <w:t xml:space="preserve"> use:</w:t>
            </w:r>
          </w:p>
          <w:p w:rsidR="0009441E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Global Warming</w:t>
            </w:r>
            <w:r w:rsidR="00A06542">
              <w:t>.</w:t>
            </w:r>
          </w:p>
          <w:p w:rsidR="00A06542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Poverty.</w:t>
            </w:r>
          </w:p>
          <w:p w:rsidR="00A06542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Discrimination.</w:t>
            </w:r>
          </w:p>
          <w:p w:rsidR="00A06542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Wars</w:t>
            </w:r>
            <w:r w:rsidR="004F2509">
              <w:t>.</w:t>
            </w:r>
          </w:p>
          <w:p w:rsidR="004F2509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Violence.</w:t>
            </w:r>
          </w:p>
          <w:p w:rsidR="004F2509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Corruption.</w:t>
            </w:r>
          </w:p>
          <w:p w:rsidR="00A87176" w:rsidRDefault="00A87176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Illness.</w:t>
            </w:r>
          </w:p>
          <w:p w:rsidR="004A0754" w:rsidRPr="00E67C11" w:rsidRDefault="00A87176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Use the resources on the wiki page to help you find others</w:t>
            </w:r>
          </w:p>
        </w:tc>
        <w:tc>
          <w:tcPr>
            <w:tcW w:w="5244" w:type="dxa"/>
          </w:tcPr>
          <w:p w:rsidR="004A0754" w:rsidRDefault="004A0754" w:rsidP="00950294">
            <w:r>
              <w:rPr>
                <w:i/>
              </w:rPr>
              <w:t xml:space="preserve">This essay will demonstrate that </w:t>
            </w:r>
            <w:r w:rsidR="00950294">
              <w:rPr>
                <w:i/>
              </w:rPr>
              <w:t xml:space="preserve">mindfulness is / is not capable of solving the major problems faced by this world </w:t>
            </w:r>
            <w:r w:rsidR="00A06542">
              <w:rPr>
                <w:i/>
              </w:rPr>
              <w:t xml:space="preserve">in the following examples: </w:t>
            </w:r>
            <w:r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E67C11">
        <w:tc>
          <w:tcPr>
            <w:tcW w:w="5070" w:type="dxa"/>
            <w:vMerge/>
          </w:tcPr>
          <w:p w:rsidR="00EB3A0D" w:rsidRDefault="00EB3A0D" w:rsidP="000112DD"/>
        </w:tc>
        <w:tc>
          <w:tcPr>
            <w:tcW w:w="5244" w:type="dxa"/>
          </w:tcPr>
          <w:p w:rsidR="00EB3A0D" w:rsidRDefault="00EB3A0D" w:rsidP="000112DD">
            <w:r>
              <w:t>2.</w:t>
            </w:r>
          </w:p>
        </w:tc>
      </w:tr>
      <w:tr w:rsidR="003224BF" w:rsidTr="00E67C11">
        <w:tc>
          <w:tcPr>
            <w:tcW w:w="5070" w:type="dxa"/>
            <w:vMerge/>
          </w:tcPr>
          <w:p w:rsidR="00EB3A0D" w:rsidRDefault="00EB3A0D" w:rsidP="000112DD"/>
        </w:tc>
        <w:tc>
          <w:tcPr>
            <w:tcW w:w="5244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E67C11">
        <w:tc>
          <w:tcPr>
            <w:tcW w:w="5070" w:type="dxa"/>
          </w:tcPr>
          <w:p w:rsidR="00EB3A0D" w:rsidRDefault="00A87176" w:rsidP="000112DD">
            <w:r>
              <w:t xml:space="preserve">Worldwide problem 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A87176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why this </w:t>
            </w:r>
            <w:r w:rsidR="00A87176">
              <w:t>problem is one of the most significant faced by the world</w:t>
            </w:r>
            <w:r>
              <w:t>.</w:t>
            </w:r>
          </w:p>
          <w:p w:rsidR="00A87176" w:rsidRPr="00A87176" w:rsidRDefault="00A87176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How could this problem be solved? </w:t>
            </w:r>
          </w:p>
          <w:p w:rsidR="00A87176" w:rsidRPr="00A87176" w:rsidRDefault="00A87176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Is mindfulness the answer?  What benefits are there? Is that enough?</w:t>
            </w:r>
          </w:p>
          <w:p w:rsidR="00A76F91" w:rsidRPr="00A76F91" w:rsidRDefault="00A87176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Do we need to do more?  If so, what?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5540C1" w:rsidRDefault="00A87176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in the introduction to mindfulness class.</w:t>
            </w:r>
          </w:p>
          <w:p w:rsidR="00CE0632" w:rsidRDefault="00A87176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Reflection on your experiences on </w:t>
            </w:r>
            <w:proofErr w:type="spellStart"/>
            <w:r>
              <w:t>trail</w:t>
            </w:r>
            <w:proofErr w:type="spellEnd"/>
            <w:r>
              <w:t xml:space="preserve"> – in the city &amp; with Anselm</w:t>
            </w:r>
          </w:p>
          <w:p w:rsidR="00A87176" w:rsidRDefault="00A87176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The brainstorm that we </w:t>
            </w:r>
            <w:r w:rsidR="003E662E">
              <w:t xml:space="preserve">on </w:t>
            </w:r>
            <w:proofErr w:type="spellStart"/>
            <w:r w:rsidR="003E662E">
              <w:t>trail</w:t>
            </w:r>
            <w:proofErr w:type="spellEnd"/>
            <w:r w:rsidR="003E662E">
              <w:t xml:space="preserve"> – see your booklets</w:t>
            </w:r>
          </w:p>
          <w:p w:rsidR="00C760C0" w:rsidRPr="003E662E" w:rsidRDefault="00A87176" w:rsidP="00C760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Resources from the week </w:t>
            </w:r>
            <w:r w:rsidR="003E662E">
              <w:t xml:space="preserve">8 </w:t>
            </w:r>
            <w:r>
              <w:t xml:space="preserve">page on the wiki – </w:t>
            </w:r>
            <w:r w:rsidR="003E662E">
              <w:t>articles, videos, pod-casts, etc.</w:t>
            </w:r>
          </w:p>
          <w:p w:rsidR="00C760C0" w:rsidRPr="00C760C0" w:rsidRDefault="00C760C0" w:rsidP="00C760C0">
            <w:pPr>
              <w:rPr>
                <w:b/>
              </w:rPr>
            </w:pPr>
          </w:p>
        </w:tc>
        <w:tc>
          <w:tcPr>
            <w:tcW w:w="5244" w:type="dxa"/>
          </w:tcPr>
          <w:p w:rsidR="00EB3A0D" w:rsidRDefault="00EB3A0D" w:rsidP="000112DD"/>
        </w:tc>
      </w:tr>
      <w:tr w:rsidR="003224BF" w:rsidTr="00E67C11">
        <w:tc>
          <w:tcPr>
            <w:tcW w:w="5070" w:type="dxa"/>
          </w:tcPr>
          <w:p w:rsidR="00A87176" w:rsidRDefault="00A87176" w:rsidP="00A87176">
            <w:r>
              <w:t>Worldwide problem  #2:</w:t>
            </w:r>
          </w:p>
          <w:p w:rsidR="00A87176" w:rsidRDefault="00A87176" w:rsidP="00A87176">
            <w:pPr>
              <w:rPr>
                <w:i/>
              </w:rPr>
            </w:pPr>
          </w:p>
          <w:p w:rsidR="003E662E" w:rsidRPr="00A76F91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problem is one of the most significant faced by the world.</w:t>
            </w:r>
          </w:p>
          <w:p w:rsidR="003E662E" w:rsidRPr="00A87176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lastRenderedPageBreak/>
              <w:t xml:space="preserve">How could this problem be solved? </w:t>
            </w:r>
          </w:p>
          <w:p w:rsidR="003E662E" w:rsidRPr="00A87176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Is mindfulness the answer?  What benefits are there? Is that enough?</w:t>
            </w:r>
          </w:p>
          <w:p w:rsidR="003E662E" w:rsidRPr="00A76F91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Do we need to do more?  If so, what?</w:t>
            </w:r>
          </w:p>
          <w:p w:rsidR="003E662E" w:rsidRDefault="003E662E" w:rsidP="003E662E"/>
          <w:p w:rsidR="003E662E" w:rsidRPr="000050F9" w:rsidRDefault="003E662E" w:rsidP="003E662E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in the introduction to mindfulness class.</w:t>
            </w:r>
          </w:p>
          <w:p w:rsid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Reflection on your experiences on </w:t>
            </w:r>
            <w:proofErr w:type="spellStart"/>
            <w:r>
              <w:t>trail</w:t>
            </w:r>
            <w:proofErr w:type="spellEnd"/>
            <w:r>
              <w:t xml:space="preserve"> – in the city &amp; with Anselm</w:t>
            </w:r>
          </w:p>
          <w:p w:rsid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The brainstorm that we on </w:t>
            </w:r>
            <w:proofErr w:type="spellStart"/>
            <w:r>
              <w:t>trail</w:t>
            </w:r>
            <w:proofErr w:type="spellEnd"/>
            <w:r>
              <w:t xml:space="preserve"> – see your booklets</w:t>
            </w:r>
          </w:p>
          <w:p w:rsidR="005540C1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Resources from the week 8 page on the wiki – articles, videos, pod-casts, etc.</w:t>
            </w:r>
          </w:p>
          <w:p w:rsidR="003E662E" w:rsidRDefault="003E662E" w:rsidP="003E662E">
            <w:pPr>
              <w:pStyle w:val="ListParagraph"/>
              <w:ind w:left="527"/>
            </w:pPr>
          </w:p>
        </w:tc>
        <w:tc>
          <w:tcPr>
            <w:tcW w:w="5244" w:type="dxa"/>
          </w:tcPr>
          <w:p w:rsidR="00EB3A0D" w:rsidRDefault="00EB3A0D" w:rsidP="000112DD"/>
        </w:tc>
      </w:tr>
      <w:tr w:rsidR="003224BF" w:rsidTr="00E67C11">
        <w:tc>
          <w:tcPr>
            <w:tcW w:w="5070" w:type="dxa"/>
          </w:tcPr>
          <w:p w:rsidR="00A87176" w:rsidRPr="003E662E" w:rsidRDefault="003E662E" w:rsidP="00A87176">
            <w:pPr>
              <w:rPr>
                <w:b/>
              </w:rPr>
            </w:pPr>
            <w:r w:rsidRPr="003E662E">
              <w:rPr>
                <w:b/>
              </w:rPr>
              <w:lastRenderedPageBreak/>
              <w:t xml:space="preserve">Optional - </w:t>
            </w:r>
            <w:r w:rsidR="00A87176" w:rsidRPr="003E662E">
              <w:rPr>
                <w:b/>
              </w:rPr>
              <w:t>Worldwide problem  #3:</w:t>
            </w:r>
          </w:p>
          <w:p w:rsidR="00A87176" w:rsidRDefault="00A87176" w:rsidP="00A87176">
            <w:pPr>
              <w:rPr>
                <w:i/>
              </w:rPr>
            </w:pPr>
          </w:p>
          <w:p w:rsidR="003E662E" w:rsidRPr="00A76F91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problem is one of the most significant faced by the world.</w:t>
            </w:r>
          </w:p>
          <w:p w:rsidR="003E662E" w:rsidRPr="00A87176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How could this problem be solved? </w:t>
            </w:r>
          </w:p>
          <w:p w:rsidR="003E662E" w:rsidRPr="00A87176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Is mindfulness the answer?  What benefits are there? Is that enough?</w:t>
            </w:r>
            <w:bookmarkStart w:id="0" w:name="_GoBack"/>
            <w:bookmarkEnd w:id="0"/>
          </w:p>
          <w:p w:rsidR="003E662E" w:rsidRPr="00A76F91" w:rsidRDefault="003E662E" w:rsidP="003E662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Do we need to do more?  If so, what?</w:t>
            </w:r>
          </w:p>
          <w:p w:rsidR="003E662E" w:rsidRDefault="003E662E" w:rsidP="003E662E"/>
          <w:p w:rsidR="003E662E" w:rsidRPr="000050F9" w:rsidRDefault="003E662E" w:rsidP="003E662E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in the introduction to mindfulness class.</w:t>
            </w:r>
          </w:p>
          <w:p w:rsid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Reflection on your experiences on </w:t>
            </w:r>
            <w:proofErr w:type="spellStart"/>
            <w:r>
              <w:t>trail</w:t>
            </w:r>
            <w:proofErr w:type="spellEnd"/>
            <w:r>
              <w:t xml:space="preserve"> – in the city &amp; with Anselm</w:t>
            </w:r>
          </w:p>
          <w:p w:rsid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The brainstorm that we on </w:t>
            </w:r>
            <w:proofErr w:type="spellStart"/>
            <w:r>
              <w:t>trail</w:t>
            </w:r>
            <w:proofErr w:type="spellEnd"/>
            <w:r>
              <w:t xml:space="preserve"> – see your booklets</w:t>
            </w:r>
          </w:p>
          <w:p w:rsidR="003E662E" w:rsidRPr="003E662E" w:rsidRDefault="003E662E" w:rsidP="003E662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Resources from the week 8 page on the wiki – articles, videos, pod-casts, etc.</w:t>
            </w:r>
          </w:p>
          <w:p w:rsidR="005540C1" w:rsidRPr="003224BF" w:rsidRDefault="005540C1" w:rsidP="003E662E">
            <w:pPr>
              <w:pStyle w:val="ListParagraph"/>
              <w:ind w:left="530"/>
              <w:rPr>
                <w:u w:val="single"/>
              </w:rPr>
            </w:pPr>
          </w:p>
        </w:tc>
        <w:tc>
          <w:tcPr>
            <w:tcW w:w="5244" w:type="dxa"/>
          </w:tcPr>
          <w:p w:rsidR="003224BF" w:rsidRDefault="003224BF" w:rsidP="000112DD"/>
        </w:tc>
      </w:tr>
      <w:tr w:rsidR="003224BF" w:rsidTr="00E67C11">
        <w:tc>
          <w:tcPr>
            <w:tcW w:w="5070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A87176">
            <w:r>
              <w:t xml:space="preserve">Define your understanding of </w:t>
            </w:r>
            <w:r w:rsidR="00A87176">
              <w:t>mindful</w:t>
            </w:r>
            <w:r w:rsidR="00E67C11">
              <w:t>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A87176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A87176">
              <w:rPr>
                <w:i/>
              </w:rPr>
              <w:t xml:space="preserve">if people were more mindful the world’s problems would / would not be solved </w:t>
            </w:r>
            <w:r>
              <w:rPr>
                <w:i/>
              </w:rPr>
              <w:t>… [decide]</w:t>
            </w:r>
          </w:p>
        </w:tc>
        <w:tc>
          <w:tcPr>
            <w:tcW w:w="5244" w:type="dxa"/>
          </w:tcPr>
          <w:p w:rsidR="00EB3A0D" w:rsidRDefault="00EB3A0D" w:rsidP="000112DD"/>
        </w:tc>
      </w:tr>
    </w:tbl>
    <w:p w:rsidR="009D66BE" w:rsidRDefault="009D66BE"/>
    <w:sectPr w:rsidR="009D66BE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3224BF"/>
    <w:rsid w:val="003713CD"/>
    <w:rsid w:val="003E662E"/>
    <w:rsid w:val="004A0754"/>
    <w:rsid w:val="004F2509"/>
    <w:rsid w:val="005540C1"/>
    <w:rsid w:val="005A1C00"/>
    <w:rsid w:val="005A6A16"/>
    <w:rsid w:val="0077749E"/>
    <w:rsid w:val="00846DC2"/>
    <w:rsid w:val="00950294"/>
    <w:rsid w:val="009D66BE"/>
    <w:rsid w:val="00A06542"/>
    <w:rsid w:val="00A76F91"/>
    <w:rsid w:val="00A87176"/>
    <w:rsid w:val="00B66904"/>
    <w:rsid w:val="00C760C0"/>
    <w:rsid w:val="00CE0632"/>
    <w:rsid w:val="00E67C11"/>
    <w:rsid w:val="00EB3A0D"/>
    <w:rsid w:val="00F1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cp:lastPrinted>2012-12-18T03:52:00Z</cp:lastPrinted>
  <dcterms:created xsi:type="dcterms:W3CDTF">2013-06-06T22:20:00Z</dcterms:created>
  <dcterms:modified xsi:type="dcterms:W3CDTF">2013-06-06T22:20:00Z</dcterms:modified>
</cp:coreProperties>
</file>